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4DD" w:rsidRDefault="000314D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F552F">
        <w:rPr>
          <w:rFonts w:ascii="Times New Roman" w:hAnsi="Times New Roman" w:cs="Times New Roman"/>
          <w:b/>
          <w:i/>
          <w:sz w:val="24"/>
          <w:szCs w:val="24"/>
        </w:rPr>
        <w:t>Pro rodiče:</w:t>
      </w:r>
    </w:p>
    <w:p w:rsidR="000314DD" w:rsidRPr="00CF552F" w:rsidRDefault="000314D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F552F">
        <w:rPr>
          <w:rFonts w:ascii="Times New Roman" w:hAnsi="Times New Roman" w:cs="Times New Roman"/>
          <w:b/>
          <w:i/>
          <w:sz w:val="24"/>
          <w:szCs w:val="24"/>
        </w:rPr>
        <w:t>Pro žáky:</w:t>
      </w:r>
    </w:p>
    <w:p w:rsidR="002805C6" w:rsidRDefault="00FD7960" w:rsidP="000314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</w:t>
      </w:r>
      <w:r w:rsidR="002805C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5. místo literatury bude sloh</w:t>
      </w:r>
    </w:p>
    <w:p w:rsidR="002805C6" w:rsidRDefault="002805C6" w:rsidP="000314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 11. 5. přinést čtenářský deník a zápisy v literárním sešitě</w:t>
      </w:r>
      <w:bookmarkStart w:id="0" w:name="_GoBack"/>
      <w:bookmarkEnd w:id="0"/>
    </w:p>
    <w:sectPr w:rsidR="00280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68"/>
    <w:rsid w:val="000314DD"/>
    <w:rsid w:val="0011084B"/>
    <w:rsid w:val="00122680"/>
    <w:rsid w:val="00187759"/>
    <w:rsid w:val="001F100A"/>
    <w:rsid w:val="002528E6"/>
    <w:rsid w:val="002805C6"/>
    <w:rsid w:val="002817C8"/>
    <w:rsid w:val="0031300E"/>
    <w:rsid w:val="003529C0"/>
    <w:rsid w:val="003E4513"/>
    <w:rsid w:val="004B5ECF"/>
    <w:rsid w:val="005F076F"/>
    <w:rsid w:val="00617C47"/>
    <w:rsid w:val="0075163F"/>
    <w:rsid w:val="007A200F"/>
    <w:rsid w:val="00891018"/>
    <w:rsid w:val="008A3E34"/>
    <w:rsid w:val="008B5E6D"/>
    <w:rsid w:val="008E18D8"/>
    <w:rsid w:val="008E413B"/>
    <w:rsid w:val="008F5468"/>
    <w:rsid w:val="00926A76"/>
    <w:rsid w:val="009B307E"/>
    <w:rsid w:val="00CD211A"/>
    <w:rsid w:val="00CF552F"/>
    <w:rsid w:val="00DD30CA"/>
    <w:rsid w:val="00FD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3AF295-A75A-46B1-BFA4-342C0292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314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Gymnazium Praha 8, Ustavni 400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Soukal, Josef</dc:creator>
  <cp:keywords/>
  <dc:description/>
  <cp:lastModifiedBy>Soukal, Josef</cp:lastModifiedBy>
  <cp:revision>18</cp:revision>
  <dcterms:created xsi:type="dcterms:W3CDTF">2019-01-15T11:48:00Z</dcterms:created>
  <dcterms:modified xsi:type="dcterms:W3CDTF">2019-05-02T09:41:00Z</dcterms:modified>
</cp:coreProperties>
</file>